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845" w:rsidRPr="001E4845" w:rsidRDefault="001E4845" w:rsidP="00CA33F2">
      <w:pPr>
        <w:shd w:val="clear" w:color="auto" w:fill="FFFFFF"/>
        <w:spacing w:after="0" w:line="252" w:lineRule="atLeast"/>
        <w:jc w:val="center"/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</w:pPr>
      <w:r w:rsidRPr="001E4845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>Р</w:t>
      </w:r>
      <w:r w:rsidR="00CA33F2" w:rsidRPr="001E4845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>асписани</w:t>
      </w:r>
      <w:r w:rsidRPr="001E4845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>е</w:t>
      </w:r>
      <w:r w:rsidR="00CA33F2" w:rsidRPr="001E4845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 xml:space="preserve"> проведения единого государственного экзамена</w:t>
      </w:r>
      <w:r w:rsidRPr="001E4845"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 xml:space="preserve"> </w:t>
      </w:r>
      <w:r w:rsidR="00CA33F2" w:rsidRPr="001E4845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 xml:space="preserve">в 2015 году </w:t>
      </w:r>
    </w:p>
    <w:p w:rsidR="00CA33F2" w:rsidRPr="001E4845" w:rsidRDefault="001E4845" w:rsidP="00CA33F2">
      <w:pPr>
        <w:shd w:val="clear" w:color="auto" w:fill="FFFFFF"/>
        <w:spacing w:after="0" w:line="252" w:lineRule="atLeast"/>
        <w:jc w:val="center"/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</w:pPr>
      <w:r w:rsidRPr="001E4845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val="en-US" w:eastAsia="ru-RU"/>
        </w:rPr>
        <w:t xml:space="preserve">I </w:t>
      </w:r>
      <w:r w:rsidRPr="001E4845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>СЕССИЯ (досрочная)</w:t>
      </w:r>
      <w:r w:rsidR="00CA33F2" w:rsidRPr="001E4845"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> </w:t>
      </w:r>
    </w:p>
    <w:p w:rsidR="003F49DB" w:rsidRPr="00CA33F2" w:rsidRDefault="003F49DB" w:rsidP="00CA33F2">
      <w:pPr>
        <w:shd w:val="clear" w:color="auto" w:fill="FFFFFF"/>
        <w:spacing w:after="0" w:line="252" w:lineRule="atLeast"/>
        <w:jc w:val="center"/>
        <w:rPr>
          <w:rFonts w:ascii="Times New Roman" w:eastAsia="Times New Roman" w:hAnsi="Times New Roman" w:cs="Times New Roman"/>
          <w:color w:val="1F262D"/>
          <w:sz w:val="24"/>
          <w:szCs w:val="24"/>
          <w:lang w:eastAsia="ru-RU"/>
        </w:rPr>
      </w:pPr>
    </w:p>
    <w:tbl>
      <w:tblPr>
        <w:tblW w:w="11484" w:type="dxa"/>
        <w:jc w:val="center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2412"/>
        <w:gridCol w:w="850"/>
        <w:gridCol w:w="3899"/>
        <w:gridCol w:w="4323"/>
      </w:tblGrid>
      <w:tr w:rsidR="00CA33F2" w:rsidRPr="001E4845" w:rsidTr="001E4845">
        <w:trPr>
          <w:jc w:val="center"/>
        </w:trPr>
        <w:tc>
          <w:tcPr>
            <w:tcW w:w="3262" w:type="dxa"/>
            <w:gridSpan w:val="2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CA33F2" w:rsidP="001E4845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b/>
                <w:bCs/>
                <w:color w:val="1F262D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3899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CA33F2" w:rsidP="001E4845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b/>
                <w:bCs/>
                <w:color w:val="1F262D"/>
                <w:sz w:val="28"/>
                <w:szCs w:val="28"/>
                <w:lang w:eastAsia="ru-RU"/>
              </w:rPr>
              <w:t>ЕГЭ</w:t>
            </w:r>
          </w:p>
        </w:tc>
        <w:tc>
          <w:tcPr>
            <w:tcW w:w="4323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3F49DB" w:rsidP="001E4845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Продолжительность экзамена</w:t>
            </w:r>
          </w:p>
        </w:tc>
      </w:tr>
      <w:tr w:rsidR="00CA33F2" w:rsidRPr="001E4845" w:rsidTr="001E4845">
        <w:trPr>
          <w:jc w:val="center"/>
        </w:trPr>
        <w:tc>
          <w:tcPr>
            <w:tcW w:w="11484" w:type="dxa"/>
            <w:gridSpan w:val="4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CA33F2" w:rsidP="001E4845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b/>
                <w:bCs/>
                <w:color w:val="1F262D"/>
                <w:sz w:val="28"/>
                <w:szCs w:val="28"/>
                <w:lang w:eastAsia="ru-RU"/>
              </w:rPr>
              <w:t>Досрочный февральский срок</w:t>
            </w:r>
          </w:p>
        </w:tc>
      </w:tr>
      <w:tr w:rsidR="003F49DB" w:rsidRPr="001E4845" w:rsidTr="001E4845">
        <w:trPr>
          <w:trHeight w:val="205"/>
          <w:jc w:val="center"/>
        </w:trPr>
        <w:tc>
          <w:tcPr>
            <w:tcW w:w="2412" w:type="dxa"/>
            <w:vMerge w:val="restart"/>
            <w:tcBorders>
              <w:top w:val="single" w:sz="6" w:space="0" w:color="A9ABAD"/>
              <w:left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3F49DB" w:rsidP="001E4845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14 февраля (с</w:t>
            </w:r>
            <w:r w:rsidRPr="001E4845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у</w:t>
            </w: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б</w:t>
            </w:r>
            <w:r w:rsidRPr="001E4845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бота</w:t>
            </w: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749" w:type="dxa"/>
            <w:gridSpan w:val="2"/>
            <w:tcBorders>
              <w:top w:val="single" w:sz="6" w:space="0" w:color="A9ABAD"/>
              <w:left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3F49DB" w:rsidP="001E4845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4323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F815E5" w:rsidP="001E4845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3, 5 часа (210 минут)</w:t>
            </w:r>
          </w:p>
        </w:tc>
      </w:tr>
      <w:tr w:rsidR="003F49DB" w:rsidRPr="001E4845" w:rsidTr="001E4845">
        <w:trPr>
          <w:trHeight w:val="146"/>
          <w:jc w:val="center"/>
        </w:trPr>
        <w:tc>
          <w:tcPr>
            <w:tcW w:w="2412" w:type="dxa"/>
            <w:vMerge/>
            <w:tcBorders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3F49DB" w:rsidRPr="001E4845" w:rsidRDefault="003F49DB" w:rsidP="001E4845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</w:p>
        </w:tc>
        <w:tc>
          <w:tcPr>
            <w:tcW w:w="4749" w:type="dxa"/>
            <w:gridSpan w:val="2"/>
            <w:tcBorders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3F49DB" w:rsidRPr="001E4845" w:rsidRDefault="003F49DB" w:rsidP="001E4845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география</w:t>
            </w:r>
          </w:p>
        </w:tc>
        <w:tc>
          <w:tcPr>
            <w:tcW w:w="4323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3F49DB" w:rsidRPr="001E4845" w:rsidRDefault="00F815E5" w:rsidP="001E4845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3 часа (180 минут)</w:t>
            </w:r>
          </w:p>
        </w:tc>
      </w:tr>
      <w:tr w:rsidR="00CA33F2" w:rsidRPr="001E4845" w:rsidTr="001E4845">
        <w:trPr>
          <w:jc w:val="center"/>
        </w:trPr>
        <w:tc>
          <w:tcPr>
            <w:tcW w:w="11484" w:type="dxa"/>
            <w:gridSpan w:val="4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CA33F2" w:rsidP="001E4845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b/>
                <w:bCs/>
                <w:color w:val="1F262D"/>
                <w:sz w:val="28"/>
                <w:szCs w:val="28"/>
                <w:lang w:eastAsia="ru-RU"/>
              </w:rPr>
              <w:t>Досрочный период</w:t>
            </w:r>
          </w:p>
        </w:tc>
      </w:tr>
      <w:tr w:rsidR="00CA33F2" w:rsidRPr="001E4845" w:rsidTr="001E4845">
        <w:trPr>
          <w:jc w:val="center"/>
        </w:trPr>
        <w:tc>
          <w:tcPr>
            <w:tcW w:w="2412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CA33F2" w:rsidP="001E4845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23 марта (п</w:t>
            </w:r>
            <w:r w:rsidRPr="001E4845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ят</w:t>
            </w: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н</w:t>
            </w:r>
            <w:r w:rsidRPr="001E4845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ица</w:t>
            </w: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749" w:type="dxa"/>
            <w:gridSpan w:val="2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1E4845" w:rsidP="001E4845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м</w:t>
            </w:r>
            <w:r w:rsidR="00CA33F2"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атематика</w:t>
            </w:r>
            <w:r w:rsidR="00CA33F2"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 xml:space="preserve"> (</w:t>
            </w:r>
            <w:r w:rsidR="00CA33F2"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Б</w:t>
            </w:r>
            <w:r w:rsidR="00CA33F2"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аза)</w:t>
            </w:r>
          </w:p>
        </w:tc>
        <w:tc>
          <w:tcPr>
            <w:tcW w:w="4323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F815E5" w:rsidP="001E4845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3 часа (180 минут)</w:t>
            </w:r>
          </w:p>
        </w:tc>
      </w:tr>
      <w:tr w:rsidR="00CA33F2" w:rsidRPr="001E4845" w:rsidTr="001E4845">
        <w:trPr>
          <w:jc w:val="center"/>
        </w:trPr>
        <w:tc>
          <w:tcPr>
            <w:tcW w:w="2412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CA33F2" w:rsidP="001E4845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26 марта (ч</w:t>
            </w:r>
            <w:r w:rsidRPr="001E4845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е</w:t>
            </w: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т</w:t>
            </w:r>
            <w:r w:rsidRPr="001E4845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верг</w:t>
            </w: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749" w:type="dxa"/>
            <w:gridSpan w:val="2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CA33F2" w:rsidP="001E4845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 xml:space="preserve">математика </w:t>
            </w: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 xml:space="preserve"> (</w:t>
            </w: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П</w:t>
            </w: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рофиль)</w:t>
            </w:r>
          </w:p>
        </w:tc>
        <w:tc>
          <w:tcPr>
            <w:tcW w:w="4323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F815E5" w:rsidP="001E4845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235 минут (3 часа 55 минут)</w:t>
            </w:r>
          </w:p>
        </w:tc>
      </w:tr>
      <w:tr w:rsidR="003F49DB" w:rsidRPr="001E4845" w:rsidTr="001E4845">
        <w:trPr>
          <w:trHeight w:val="128"/>
          <w:jc w:val="center"/>
        </w:trPr>
        <w:tc>
          <w:tcPr>
            <w:tcW w:w="2412" w:type="dxa"/>
            <w:vMerge w:val="restart"/>
            <w:tcBorders>
              <w:top w:val="single" w:sz="6" w:space="0" w:color="A9ABAD"/>
              <w:left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3F49DB" w:rsidP="001E4845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28 марта (с</w:t>
            </w:r>
            <w:r w:rsidRPr="001E4845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у</w:t>
            </w: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б</w:t>
            </w:r>
            <w:r w:rsidRPr="001E4845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бота</w:t>
            </w: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749" w:type="dxa"/>
            <w:gridSpan w:val="2"/>
            <w:tcBorders>
              <w:top w:val="single" w:sz="6" w:space="0" w:color="A9ABAD"/>
              <w:left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3F49DB" w:rsidP="001E4845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география</w:t>
            </w:r>
          </w:p>
        </w:tc>
        <w:tc>
          <w:tcPr>
            <w:tcW w:w="4323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F815E5" w:rsidP="001E4845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3 часа (180 минут)</w:t>
            </w:r>
          </w:p>
        </w:tc>
      </w:tr>
      <w:tr w:rsidR="003F49DB" w:rsidRPr="001E4845" w:rsidTr="001E4845">
        <w:trPr>
          <w:trHeight w:val="127"/>
          <w:jc w:val="center"/>
        </w:trPr>
        <w:tc>
          <w:tcPr>
            <w:tcW w:w="2412" w:type="dxa"/>
            <w:vMerge/>
            <w:tcBorders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3F49DB" w:rsidRPr="001E4845" w:rsidRDefault="003F49DB" w:rsidP="001E4845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</w:p>
        </w:tc>
        <w:tc>
          <w:tcPr>
            <w:tcW w:w="4749" w:type="dxa"/>
            <w:gridSpan w:val="2"/>
            <w:tcBorders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3F49DB" w:rsidRPr="001E4845" w:rsidRDefault="003F49DB" w:rsidP="001E4845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литература</w:t>
            </w:r>
          </w:p>
        </w:tc>
        <w:tc>
          <w:tcPr>
            <w:tcW w:w="4323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3F49DB" w:rsidRPr="001E4845" w:rsidRDefault="003F49DB" w:rsidP="001E4845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235 минут (3 часа 55 минут)</w:t>
            </w:r>
          </w:p>
        </w:tc>
      </w:tr>
      <w:tr w:rsidR="00CA33F2" w:rsidRPr="001E4845" w:rsidTr="001E4845">
        <w:trPr>
          <w:jc w:val="center"/>
        </w:trPr>
        <w:tc>
          <w:tcPr>
            <w:tcW w:w="2412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CA33F2" w:rsidP="001E4845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30 марта (п</w:t>
            </w:r>
            <w:r w:rsidRPr="001E4845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ят</w:t>
            </w: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н</w:t>
            </w:r>
            <w:r w:rsidRPr="001E4845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ица</w:t>
            </w: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749" w:type="dxa"/>
            <w:gridSpan w:val="2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CA33F2" w:rsidP="001E4845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4323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F815E5" w:rsidP="001E4845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3 часа (180 минут)</w:t>
            </w:r>
          </w:p>
        </w:tc>
      </w:tr>
      <w:tr w:rsidR="00F815E5" w:rsidRPr="001E4845" w:rsidTr="001E4845">
        <w:trPr>
          <w:trHeight w:val="128"/>
          <w:jc w:val="center"/>
        </w:trPr>
        <w:tc>
          <w:tcPr>
            <w:tcW w:w="2412" w:type="dxa"/>
            <w:vMerge w:val="restart"/>
            <w:tcBorders>
              <w:top w:val="single" w:sz="6" w:space="0" w:color="A9ABAD"/>
              <w:left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F815E5" w:rsidP="001E4845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4 апреля (с</w:t>
            </w:r>
            <w:r w:rsidRPr="001E4845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у</w:t>
            </w: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б</w:t>
            </w:r>
            <w:r w:rsidRPr="001E4845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бота</w:t>
            </w: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749" w:type="dxa"/>
            <w:gridSpan w:val="2"/>
            <w:tcBorders>
              <w:top w:val="single" w:sz="6" w:space="0" w:color="A9ABAD"/>
              <w:left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F815E5" w:rsidP="001E4845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обществознание</w:t>
            </w:r>
          </w:p>
        </w:tc>
        <w:tc>
          <w:tcPr>
            <w:tcW w:w="4323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F815E5" w:rsidP="001E4845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235 минут (3 часа 55 минут)</w:t>
            </w:r>
          </w:p>
        </w:tc>
      </w:tr>
      <w:tr w:rsidR="00F815E5" w:rsidRPr="001E4845" w:rsidTr="001E4845">
        <w:trPr>
          <w:trHeight w:val="127"/>
          <w:jc w:val="center"/>
        </w:trPr>
        <w:tc>
          <w:tcPr>
            <w:tcW w:w="2412" w:type="dxa"/>
            <w:vMerge/>
            <w:tcBorders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815E5" w:rsidRPr="001E4845" w:rsidRDefault="00F815E5" w:rsidP="001E4845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</w:p>
        </w:tc>
        <w:tc>
          <w:tcPr>
            <w:tcW w:w="4749" w:type="dxa"/>
            <w:gridSpan w:val="2"/>
            <w:tcBorders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815E5" w:rsidRPr="001E4845" w:rsidRDefault="00F815E5" w:rsidP="001E4845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химия</w:t>
            </w:r>
          </w:p>
        </w:tc>
        <w:tc>
          <w:tcPr>
            <w:tcW w:w="4323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815E5" w:rsidRPr="001E4845" w:rsidRDefault="00F815E5" w:rsidP="001E4845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3 часа (180 минут)</w:t>
            </w:r>
          </w:p>
        </w:tc>
      </w:tr>
      <w:tr w:rsidR="00F815E5" w:rsidRPr="001E4845" w:rsidTr="001E4845">
        <w:trPr>
          <w:trHeight w:val="128"/>
          <w:jc w:val="center"/>
        </w:trPr>
        <w:tc>
          <w:tcPr>
            <w:tcW w:w="2412" w:type="dxa"/>
            <w:vMerge w:val="restart"/>
            <w:tcBorders>
              <w:top w:val="single" w:sz="6" w:space="0" w:color="A9ABAD"/>
              <w:left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F815E5" w:rsidP="001E4845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10 апреля (п</w:t>
            </w:r>
            <w:r w:rsidRPr="001E4845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ят</w:t>
            </w: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н</w:t>
            </w:r>
            <w:r w:rsidRPr="001E4845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ица</w:t>
            </w: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749" w:type="dxa"/>
            <w:gridSpan w:val="2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F815E5" w:rsidP="001E4845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иностранные языки</w:t>
            </w:r>
          </w:p>
        </w:tc>
        <w:tc>
          <w:tcPr>
            <w:tcW w:w="4323" w:type="dxa"/>
            <w:tcBorders>
              <w:top w:val="single" w:sz="6" w:space="0" w:color="A9ABAD"/>
              <w:left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F815E5" w:rsidP="001E4845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3 часа (180 минут)</w:t>
            </w:r>
          </w:p>
        </w:tc>
      </w:tr>
      <w:tr w:rsidR="00F815E5" w:rsidRPr="001E4845" w:rsidTr="001E4845">
        <w:trPr>
          <w:trHeight w:val="127"/>
          <w:jc w:val="center"/>
        </w:trPr>
        <w:tc>
          <w:tcPr>
            <w:tcW w:w="2412" w:type="dxa"/>
            <w:vMerge/>
            <w:tcBorders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815E5" w:rsidRPr="001E4845" w:rsidRDefault="00F815E5" w:rsidP="001E4845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</w:p>
        </w:tc>
        <w:tc>
          <w:tcPr>
            <w:tcW w:w="4749" w:type="dxa"/>
            <w:gridSpan w:val="2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815E5" w:rsidRPr="001E4845" w:rsidRDefault="00F815E5" w:rsidP="001E4845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4323" w:type="dxa"/>
            <w:tcBorders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815E5" w:rsidRPr="001E4845" w:rsidRDefault="00F815E5" w:rsidP="001E4845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235 минут (3 часа 55 минут)</w:t>
            </w:r>
          </w:p>
        </w:tc>
      </w:tr>
      <w:tr w:rsidR="00CA33F2" w:rsidRPr="001E4845" w:rsidTr="001E4845">
        <w:trPr>
          <w:jc w:val="center"/>
        </w:trPr>
        <w:tc>
          <w:tcPr>
            <w:tcW w:w="2412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CA33F2" w:rsidP="001E4845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11 апреля (с</w:t>
            </w:r>
            <w:r w:rsidRPr="001E4845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у</w:t>
            </w: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б</w:t>
            </w:r>
            <w:r w:rsidRPr="001E4845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бота</w:t>
            </w: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749" w:type="dxa"/>
            <w:gridSpan w:val="2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CA33F2" w:rsidP="001E4845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иностранные языки (устн</w:t>
            </w: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о</w:t>
            </w: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323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F815E5" w:rsidP="001E4845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3 часа (180 минут)</w:t>
            </w:r>
          </w:p>
        </w:tc>
      </w:tr>
      <w:tr w:rsidR="00F815E5" w:rsidRPr="001E4845" w:rsidTr="001E4845">
        <w:trPr>
          <w:trHeight w:val="85"/>
          <w:jc w:val="center"/>
        </w:trPr>
        <w:tc>
          <w:tcPr>
            <w:tcW w:w="2412" w:type="dxa"/>
            <w:vMerge w:val="restart"/>
            <w:tcBorders>
              <w:top w:val="single" w:sz="6" w:space="0" w:color="A9ABAD"/>
              <w:left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F815E5" w:rsidP="001E4845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lastRenderedPageBreak/>
              <w:t>18 апреля (с</w:t>
            </w:r>
            <w:r w:rsidRPr="001E4845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у</w:t>
            </w: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б</w:t>
            </w:r>
            <w:r w:rsidRPr="001E4845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бота</w:t>
            </w: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749" w:type="dxa"/>
            <w:gridSpan w:val="2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F815E5" w:rsidP="001E4845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ИКТ</w:t>
            </w: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323" w:type="dxa"/>
            <w:tcBorders>
              <w:top w:val="single" w:sz="6" w:space="0" w:color="A9ABAD"/>
              <w:left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F815E5" w:rsidP="001E4845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235 минут (3 часа 55 минут)</w:t>
            </w:r>
          </w:p>
        </w:tc>
      </w:tr>
      <w:tr w:rsidR="00F815E5" w:rsidRPr="001E4845" w:rsidTr="001E4845">
        <w:trPr>
          <w:trHeight w:val="85"/>
          <w:jc w:val="center"/>
        </w:trPr>
        <w:tc>
          <w:tcPr>
            <w:tcW w:w="2412" w:type="dxa"/>
            <w:vMerge/>
            <w:tcBorders>
              <w:left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815E5" w:rsidRPr="001E4845" w:rsidRDefault="00F815E5" w:rsidP="001E4845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</w:p>
        </w:tc>
        <w:tc>
          <w:tcPr>
            <w:tcW w:w="4749" w:type="dxa"/>
            <w:gridSpan w:val="2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815E5" w:rsidRPr="001E4845" w:rsidRDefault="00F815E5" w:rsidP="001E4845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4323" w:type="dxa"/>
            <w:tcBorders>
              <w:left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815E5" w:rsidRPr="001E4845" w:rsidRDefault="00F815E5" w:rsidP="001E4845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3 часа (180 минут)</w:t>
            </w:r>
          </w:p>
        </w:tc>
      </w:tr>
      <w:tr w:rsidR="00F815E5" w:rsidRPr="001E4845" w:rsidTr="001E4845">
        <w:trPr>
          <w:trHeight w:val="85"/>
          <w:jc w:val="center"/>
        </w:trPr>
        <w:tc>
          <w:tcPr>
            <w:tcW w:w="2412" w:type="dxa"/>
            <w:vMerge/>
            <w:tcBorders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815E5" w:rsidRPr="001E4845" w:rsidRDefault="00F815E5" w:rsidP="001E4845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</w:p>
        </w:tc>
        <w:tc>
          <w:tcPr>
            <w:tcW w:w="4749" w:type="dxa"/>
            <w:gridSpan w:val="2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815E5" w:rsidRPr="001E4845" w:rsidRDefault="00F815E5" w:rsidP="001E4845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история</w:t>
            </w:r>
          </w:p>
        </w:tc>
        <w:tc>
          <w:tcPr>
            <w:tcW w:w="4323" w:type="dxa"/>
            <w:tcBorders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815E5" w:rsidRPr="001E4845" w:rsidRDefault="00F815E5" w:rsidP="001E4845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3, 5 часа (210 минут)</w:t>
            </w:r>
          </w:p>
        </w:tc>
      </w:tr>
      <w:tr w:rsidR="00CA33F2" w:rsidRPr="001E4845" w:rsidTr="001E4845">
        <w:trPr>
          <w:jc w:val="center"/>
        </w:trPr>
        <w:tc>
          <w:tcPr>
            <w:tcW w:w="2412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CA33F2" w:rsidP="001E4845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20 апреля (п</w:t>
            </w:r>
            <w:r w:rsidRPr="001E4845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ят</w:t>
            </w: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н</w:t>
            </w:r>
            <w:r w:rsidRPr="001E4845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ица</w:t>
            </w: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749" w:type="dxa"/>
            <w:gridSpan w:val="2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CA33F2" w:rsidP="001E4845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  <w:t>резерв:</w:t>
            </w: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 </w:t>
            </w: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4323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F815E5" w:rsidP="001E4845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3, 5 часа (210 минут)</w:t>
            </w:r>
          </w:p>
        </w:tc>
      </w:tr>
      <w:tr w:rsidR="00F815E5" w:rsidRPr="001E4845" w:rsidTr="001E4845">
        <w:trPr>
          <w:trHeight w:val="757"/>
          <w:jc w:val="center"/>
        </w:trPr>
        <w:tc>
          <w:tcPr>
            <w:tcW w:w="2412" w:type="dxa"/>
            <w:vMerge w:val="restart"/>
            <w:tcBorders>
              <w:top w:val="single" w:sz="6" w:space="0" w:color="A9ABAD"/>
              <w:left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F815E5" w:rsidP="001E4845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21 апреля (вт</w:t>
            </w:r>
            <w:r w:rsidRPr="001E4845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орник</w:t>
            </w: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749" w:type="dxa"/>
            <w:gridSpan w:val="2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F815E5" w:rsidP="001E4845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  <w:t>резерв</w:t>
            </w: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 xml:space="preserve">: математика </w:t>
            </w: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 xml:space="preserve">/ </w:t>
            </w: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Б</w:t>
            </w: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аза</w:t>
            </w: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 xml:space="preserve">, </w:t>
            </w:r>
          </w:p>
        </w:tc>
        <w:tc>
          <w:tcPr>
            <w:tcW w:w="4323" w:type="dxa"/>
            <w:tcBorders>
              <w:top w:val="single" w:sz="6" w:space="0" w:color="A9ABAD"/>
              <w:left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F815E5" w:rsidP="001E4845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3 часа (180 минут)</w:t>
            </w:r>
          </w:p>
        </w:tc>
      </w:tr>
      <w:tr w:rsidR="00F815E5" w:rsidRPr="001E4845" w:rsidTr="001E4845">
        <w:trPr>
          <w:trHeight w:val="127"/>
          <w:jc w:val="center"/>
        </w:trPr>
        <w:tc>
          <w:tcPr>
            <w:tcW w:w="2412" w:type="dxa"/>
            <w:vMerge/>
            <w:tcBorders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815E5" w:rsidRPr="001E4845" w:rsidRDefault="00F815E5" w:rsidP="001E4845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</w:p>
        </w:tc>
        <w:tc>
          <w:tcPr>
            <w:tcW w:w="4749" w:type="dxa"/>
            <w:gridSpan w:val="2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815E5" w:rsidRPr="001E4845" w:rsidRDefault="00F815E5" w:rsidP="001E4845">
            <w:pPr>
              <w:spacing w:after="0" w:line="252" w:lineRule="atLeast"/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  <w:t>резерв</w:t>
            </w: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 xml:space="preserve">: математика </w:t>
            </w: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/</w:t>
            </w: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П</w:t>
            </w: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рофиль</w:t>
            </w:r>
          </w:p>
        </w:tc>
        <w:tc>
          <w:tcPr>
            <w:tcW w:w="4323" w:type="dxa"/>
            <w:tcBorders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815E5" w:rsidRPr="001E4845" w:rsidRDefault="00F815E5" w:rsidP="001E4845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235 минут (3 часа 55 минут)</w:t>
            </w:r>
          </w:p>
        </w:tc>
      </w:tr>
      <w:tr w:rsidR="00F815E5" w:rsidRPr="001E4845" w:rsidTr="001E4845">
        <w:trPr>
          <w:trHeight w:val="128"/>
          <w:jc w:val="center"/>
        </w:trPr>
        <w:tc>
          <w:tcPr>
            <w:tcW w:w="2412" w:type="dxa"/>
            <w:vMerge w:val="restart"/>
            <w:tcBorders>
              <w:top w:val="single" w:sz="6" w:space="0" w:color="A9ABAD"/>
              <w:left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F815E5" w:rsidP="001E4845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22 апреля (ср</w:t>
            </w:r>
            <w:r w:rsidRPr="001E4845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еда</w:t>
            </w: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749" w:type="dxa"/>
            <w:gridSpan w:val="2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F815E5" w:rsidP="001E4845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  <w:t>резерв</w:t>
            </w: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: география</w:t>
            </w:r>
          </w:p>
        </w:tc>
        <w:tc>
          <w:tcPr>
            <w:tcW w:w="4323" w:type="dxa"/>
            <w:tcBorders>
              <w:top w:val="single" w:sz="6" w:space="0" w:color="A9ABAD"/>
              <w:left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F815E5" w:rsidP="001E4845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3 часа (180 минут)</w:t>
            </w:r>
          </w:p>
        </w:tc>
      </w:tr>
      <w:tr w:rsidR="00F815E5" w:rsidRPr="001E4845" w:rsidTr="001E4845">
        <w:trPr>
          <w:trHeight w:val="127"/>
          <w:jc w:val="center"/>
        </w:trPr>
        <w:tc>
          <w:tcPr>
            <w:tcW w:w="2412" w:type="dxa"/>
            <w:vMerge/>
            <w:tcBorders>
              <w:left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815E5" w:rsidRPr="001E4845" w:rsidRDefault="00F815E5" w:rsidP="001E4845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</w:p>
        </w:tc>
        <w:tc>
          <w:tcPr>
            <w:tcW w:w="4749" w:type="dxa"/>
            <w:gridSpan w:val="2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815E5" w:rsidRPr="001E4845" w:rsidRDefault="00F815E5" w:rsidP="001E4845">
            <w:pPr>
              <w:spacing w:after="0" w:line="252" w:lineRule="atLeast"/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  <w:t>резерв</w:t>
            </w: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:</w:t>
            </w: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 xml:space="preserve"> </w:t>
            </w: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химия</w:t>
            </w:r>
          </w:p>
        </w:tc>
        <w:tc>
          <w:tcPr>
            <w:tcW w:w="4323" w:type="dxa"/>
            <w:tcBorders>
              <w:left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815E5" w:rsidRPr="001E4845" w:rsidRDefault="00F815E5" w:rsidP="001E4845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3 часа (180 минут)</w:t>
            </w:r>
          </w:p>
        </w:tc>
      </w:tr>
      <w:tr w:rsidR="00F815E5" w:rsidRPr="001E4845" w:rsidTr="001E4845">
        <w:trPr>
          <w:trHeight w:val="127"/>
          <w:jc w:val="center"/>
        </w:trPr>
        <w:tc>
          <w:tcPr>
            <w:tcW w:w="2412" w:type="dxa"/>
            <w:vMerge/>
            <w:tcBorders>
              <w:left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815E5" w:rsidRPr="001E4845" w:rsidRDefault="00F815E5" w:rsidP="001E4845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</w:p>
        </w:tc>
        <w:tc>
          <w:tcPr>
            <w:tcW w:w="4749" w:type="dxa"/>
            <w:gridSpan w:val="2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815E5" w:rsidRPr="001E4845" w:rsidRDefault="00F815E5" w:rsidP="001E4845">
            <w:pPr>
              <w:spacing w:after="0" w:line="252" w:lineRule="atLeast"/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  <w:t>резерв</w:t>
            </w: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:</w:t>
            </w: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 xml:space="preserve"> </w:t>
            </w: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литература</w:t>
            </w:r>
          </w:p>
        </w:tc>
        <w:tc>
          <w:tcPr>
            <w:tcW w:w="4323" w:type="dxa"/>
            <w:tcBorders>
              <w:left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815E5" w:rsidRPr="001E4845" w:rsidRDefault="00F815E5" w:rsidP="001E4845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235 минут (3 часа 55 минут)</w:t>
            </w:r>
          </w:p>
        </w:tc>
      </w:tr>
      <w:tr w:rsidR="00F815E5" w:rsidRPr="001E4845" w:rsidTr="001E4845">
        <w:trPr>
          <w:trHeight w:val="127"/>
          <w:jc w:val="center"/>
        </w:trPr>
        <w:tc>
          <w:tcPr>
            <w:tcW w:w="2412" w:type="dxa"/>
            <w:vMerge/>
            <w:tcBorders>
              <w:left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815E5" w:rsidRPr="001E4845" w:rsidRDefault="00F815E5" w:rsidP="001E4845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</w:p>
        </w:tc>
        <w:tc>
          <w:tcPr>
            <w:tcW w:w="4749" w:type="dxa"/>
            <w:gridSpan w:val="2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815E5" w:rsidRPr="001E4845" w:rsidRDefault="00F815E5" w:rsidP="001E4845">
            <w:pPr>
              <w:spacing w:after="0" w:line="252" w:lineRule="atLeast"/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  <w:t>резерв</w:t>
            </w: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:</w:t>
            </w: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 xml:space="preserve"> </w:t>
            </w: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4323" w:type="dxa"/>
            <w:tcBorders>
              <w:left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815E5" w:rsidRPr="001E4845" w:rsidRDefault="00F815E5" w:rsidP="001E4845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235 минут (3 часа 55 минут)</w:t>
            </w:r>
          </w:p>
        </w:tc>
      </w:tr>
      <w:tr w:rsidR="00F815E5" w:rsidRPr="001E4845" w:rsidTr="001E4845">
        <w:trPr>
          <w:trHeight w:val="127"/>
          <w:jc w:val="center"/>
        </w:trPr>
        <w:tc>
          <w:tcPr>
            <w:tcW w:w="2412" w:type="dxa"/>
            <w:vMerge/>
            <w:tcBorders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815E5" w:rsidRPr="001E4845" w:rsidRDefault="00F815E5" w:rsidP="001E4845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</w:p>
        </w:tc>
        <w:tc>
          <w:tcPr>
            <w:tcW w:w="4749" w:type="dxa"/>
            <w:gridSpan w:val="2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815E5" w:rsidRPr="001E4845" w:rsidRDefault="00F815E5" w:rsidP="001E4845">
            <w:pPr>
              <w:spacing w:after="0" w:line="252" w:lineRule="atLeast"/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  <w:t>резерв</w:t>
            </w: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:</w:t>
            </w: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 xml:space="preserve"> </w:t>
            </w: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обществознание</w:t>
            </w:r>
          </w:p>
        </w:tc>
        <w:tc>
          <w:tcPr>
            <w:tcW w:w="4323" w:type="dxa"/>
            <w:tcBorders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815E5" w:rsidRPr="001E4845" w:rsidRDefault="00F815E5" w:rsidP="001E4845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235 минут (3 часа 55 минут)</w:t>
            </w:r>
          </w:p>
        </w:tc>
      </w:tr>
      <w:tr w:rsidR="00F815E5" w:rsidRPr="001E4845" w:rsidTr="001E4845">
        <w:trPr>
          <w:trHeight w:val="66"/>
          <w:jc w:val="center"/>
        </w:trPr>
        <w:tc>
          <w:tcPr>
            <w:tcW w:w="2412" w:type="dxa"/>
            <w:vMerge w:val="restart"/>
            <w:tcBorders>
              <w:top w:val="single" w:sz="6" w:space="0" w:color="A9ABAD"/>
              <w:left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F815E5" w:rsidP="001E4845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23 апреля (ч</w:t>
            </w:r>
            <w:r w:rsidRPr="001E4845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е</w:t>
            </w: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т</w:t>
            </w:r>
            <w:r w:rsidRPr="001E4845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верг</w:t>
            </w: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749" w:type="dxa"/>
            <w:gridSpan w:val="2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F815E5" w:rsidP="001E4845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  <w:t>резерв</w:t>
            </w: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: иностранные языки</w:t>
            </w:r>
          </w:p>
        </w:tc>
        <w:tc>
          <w:tcPr>
            <w:tcW w:w="4323" w:type="dxa"/>
            <w:tcBorders>
              <w:top w:val="single" w:sz="6" w:space="0" w:color="A9ABAD"/>
              <w:left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F815E5" w:rsidP="001E4845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3 часа (180 минут)</w:t>
            </w:r>
          </w:p>
        </w:tc>
      </w:tr>
      <w:tr w:rsidR="00F815E5" w:rsidRPr="001E4845" w:rsidTr="001E4845">
        <w:trPr>
          <w:trHeight w:val="629"/>
          <w:jc w:val="center"/>
        </w:trPr>
        <w:tc>
          <w:tcPr>
            <w:tcW w:w="2412" w:type="dxa"/>
            <w:vMerge/>
            <w:tcBorders>
              <w:left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815E5" w:rsidRPr="001E4845" w:rsidRDefault="00F815E5" w:rsidP="001E4845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</w:p>
        </w:tc>
        <w:tc>
          <w:tcPr>
            <w:tcW w:w="4749" w:type="dxa"/>
            <w:gridSpan w:val="2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815E5" w:rsidRPr="001E4845" w:rsidRDefault="00F815E5" w:rsidP="001E4845">
            <w:pPr>
              <w:spacing w:after="0" w:line="252" w:lineRule="atLeast"/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  <w:t>резерв</w:t>
            </w: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:</w:t>
            </w: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 xml:space="preserve"> </w:t>
            </w: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история</w:t>
            </w:r>
          </w:p>
        </w:tc>
        <w:tc>
          <w:tcPr>
            <w:tcW w:w="4323" w:type="dxa"/>
            <w:tcBorders>
              <w:left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815E5" w:rsidRPr="001E4845" w:rsidRDefault="00F815E5" w:rsidP="001E4845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3, 5 часа (210 минут)</w:t>
            </w:r>
          </w:p>
        </w:tc>
      </w:tr>
      <w:tr w:rsidR="00F815E5" w:rsidRPr="001E4845" w:rsidTr="001E4845">
        <w:trPr>
          <w:trHeight w:val="63"/>
          <w:jc w:val="center"/>
        </w:trPr>
        <w:tc>
          <w:tcPr>
            <w:tcW w:w="2412" w:type="dxa"/>
            <w:vMerge/>
            <w:tcBorders>
              <w:left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815E5" w:rsidRPr="001E4845" w:rsidRDefault="00F815E5" w:rsidP="001E4845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</w:p>
        </w:tc>
        <w:tc>
          <w:tcPr>
            <w:tcW w:w="4749" w:type="dxa"/>
            <w:gridSpan w:val="2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815E5" w:rsidRPr="001E4845" w:rsidRDefault="00F815E5" w:rsidP="001E4845">
            <w:pPr>
              <w:spacing w:after="0" w:line="252" w:lineRule="atLeast"/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  <w:t>резерв</w:t>
            </w: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:</w:t>
            </w: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 xml:space="preserve"> </w:t>
            </w: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4323" w:type="dxa"/>
            <w:tcBorders>
              <w:left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815E5" w:rsidRPr="001E4845" w:rsidRDefault="00F815E5" w:rsidP="001E4845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3 часа (180 минут)</w:t>
            </w:r>
          </w:p>
        </w:tc>
      </w:tr>
      <w:tr w:rsidR="00F815E5" w:rsidRPr="001E4845" w:rsidTr="001E4845">
        <w:trPr>
          <w:trHeight w:val="63"/>
          <w:jc w:val="center"/>
        </w:trPr>
        <w:tc>
          <w:tcPr>
            <w:tcW w:w="2412" w:type="dxa"/>
            <w:vMerge/>
            <w:tcBorders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815E5" w:rsidRPr="001E4845" w:rsidRDefault="00F815E5" w:rsidP="001E4845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</w:p>
        </w:tc>
        <w:tc>
          <w:tcPr>
            <w:tcW w:w="4749" w:type="dxa"/>
            <w:gridSpan w:val="2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815E5" w:rsidRPr="001E4845" w:rsidRDefault="00F815E5" w:rsidP="001E4845">
            <w:pPr>
              <w:spacing w:after="0" w:line="252" w:lineRule="atLeast"/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  <w:t>резерв</w:t>
            </w: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:</w:t>
            </w: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 xml:space="preserve"> </w:t>
            </w: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ИКТ</w:t>
            </w:r>
          </w:p>
        </w:tc>
        <w:tc>
          <w:tcPr>
            <w:tcW w:w="4323" w:type="dxa"/>
            <w:tcBorders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F815E5" w:rsidRPr="001E4845" w:rsidRDefault="00F815E5" w:rsidP="001E4845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235 минут (3 часа 55 минут)</w:t>
            </w:r>
          </w:p>
        </w:tc>
      </w:tr>
      <w:tr w:rsidR="00CA33F2" w:rsidRPr="001E4845" w:rsidTr="001E4845">
        <w:trPr>
          <w:jc w:val="center"/>
        </w:trPr>
        <w:tc>
          <w:tcPr>
            <w:tcW w:w="2412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CA33F2" w:rsidP="001E4845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</w:pP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24 апреля (п</w:t>
            </w:r>
            <w:r w:rsidRPr="001E4845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ят</w:t>
            </w: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н</w:t>
            </w:r>
            <w:r w:rsidRPr="001E4845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ица</w:t>
            </w:r>
            <w:r w:rsidRPr="00CA33F2">
              <w:rPr>
                <w:rFonts w:ascii="Times New Roman" w:eastAsia="Times New Roman" w:hAnsi="Times New Roman" w:cs="Times New Roman"/>
                <w:b/>
                <w:color w:val="1F262D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749" w:type="dxa"/>
            <w:gridSpan w:val="2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CA33F2" w:rsidP="001E4845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i/>
                <w:iCs/>
                <w:color w:val="1F262D"/>
                <w:sz w:val="28"/>
                <w:szCs w:val="28"/>
                <w:lang w:eastAsia="ru-RU"/>
              </w:rPr>
              <w:t>резерв</w:t>
            </w: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: иностранные языки (устн</w:t>
            </w:r>
            <w:r w:rsidR="003F49DB"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о</w:t>
            </w:r>
            <w:r w:rsidRPr="00CA33F2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323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vAlign w:val="center"/>
            <w:hideMark/>
          </w:tcPr>
          <w:p w:rsidR="00CA33F2" w:rsidRPr="00CA33F2" w:rsidRDefault="00F815E5" w:rsidP="001E4845">
            <w:pPr>
              <w:spacing w:after="0" w:line="252" w:lineRule="atLeast"/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</w:pPr>
            <w:r w:rsidRPr="001E4845">
              <w:rPr>
                <w:rFonts w:ascii="Times New Roman" w:eastAsia="Times New Roman" w:hAnsi="Times New Roman" w:cs="Times New Roman"/>
                <w:color w:val="1F262D"/>
                <w:sz w:val="28"/>
                <w:szCs w:val="28"/>
                <w:lang w:eastAsia="ru-RU"/>
              </w:rPr>
              <w:t>3 часа (180 минут)</w:t>
            </w:r>
          </w:p>
        </w:tc>
      </w:tr>
    </w:tbl>
    <w:p w:rsidR="00546BDF" w:rsidRPr="001E4845" w:rsidRDefault="001E4845">
      <w:pPr>
        <w:rPr>
          <w:rFonts w:ascii="Times New Roman" w:hAnsi="Times New Roman" w:cs="Times New Roman"/>
          <w:sz w:val="24"/>
          <w:szCs w:val="24"/>
        </w:rPr>
      </w:pPr>
    </w:p>
    <w:sectPr w:rsidR="00546BDF" w:rsidRPr="001E4845" w:rsidSect="001E484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33F2"/>
    <w:rsid w:val="001C7BE7"/>
    <w:rsid w:val="001E4845"/>
    <w:rsid w:val="003F49DB"/>
    <w:rsid w:val="00CA33F2"/>
    <w:rsid w:val="00D538DB"/>
    <w:rsid w:val="00E46E49"/>
    <w:rsid w:val="00F81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8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A3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A33F2"/>
    <w:rPr>
      <w:b/>
      <w:bCs/>
    </w:rPr>
  </w:style>
  <w:style w:type="character" w:styleId="a5">
    <w:name w:val="Emphasis"/>
    <w:basedOn w:val="a0"/>
    <w:uiPriority w:val="20"/>
    <w:qFormat/>
    <w:rsid w:val="00CA33F2"/>
    <w:rPr>
      <w:i/>
      <w:iCs/>
    </w:rPr>
  </w:style>
  <w:style w:type="character" w:customStyle="1" w:styleId="apple-converted-space">
    <w:name w:val="apple-converted-space"/>
    <w:basedOn w:val="a0"/>
    <w:rsid w:val="00CA33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9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KLIMENKO</dc:creator>
  <cp:lastModifiedBy>KLIMENKO</cp:lastModifiedBy>
  <cp:revision>1</cp:revision>
  <cp:lastPrinted>2015-01-27T12:34:00Z</cp:lastPrinted>
  <dcterms:created xsi:type="dcterms:W3CDTF">2015-01-27T11:58:00Z</dcterms:created>
  <dcterms:modified xsi:type="dcterms:W3CDTF">2015-01-27T12:35:00Z</dcterms:modified>
</cp:coreProperties>
</file>